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09E17" w14:textId="77777777" w:rsidR="00EC41B5" w:rsidRDefault="003A01D2">
      <w:pPr>
        <w:rPr>
          <w:sz w:val="32"/>
          <w:szCs w:val="32"/>
        </w:rPr>
      </w:pPr>
      <w:r w:rsidRPr="003A01D2">
        <w:rPr>
          <w:b/>
          <w:sz w:val="32"/>
          <w:szCs w:val="32"/>
        </w:rPr>
        <w:t>IKT-grupp</w:t>
      </w:r>
      <w:r>
        <w:rPr>
          <w:sz w:val="32"/>
          <w:szCs w:val="32"/>
        </w:rPr>
        <w:t xml:space="preserve"> 8 september 2016</w:t>
      </w:r>
    </w:p>
    <w:p w14:paraId="257D9E91" w14:textId="77777777" w:rsidR="003A01D2" w:rsidRDefault="003A01D2">
      <w:pPr>
        <w:rPr>
          <w:sz w:val="28"/>
          <w:szCs w:val="28"/>
        </w:rPr>
      </w:pPr>
      <w:r>
        <w:rPr>
          <w:sz w:val="28"/>
          <w:szCs w:val="28"/>
        </w:rPr>
        <w:t>Närvarande: Henrik, Helena, Anna-Lena, Adrian, Hanna, Camilla, Tessan (istället för Lina E), Anna, Anki, Zusanne, Sophie, Josefin, Kia och Lina</w:t>
      </w:r>
    </w:p>
    <w:p w14:paraId="5F38F2B8" w14:textId="77777777" w:rsidR="003A01D2" w:rsidRDefault="003A01D2">
      <w:pPr>
        <w:rPr>
          <w:sz w:val="28"/>
          <w:szCs w:val="28"/>
        </w:rPr>
      </w:pPr>
      <w:r>
        <w:rPr>
          <w:sz w:val="28"/>
          <w:szCs w:val="28"/>
        </w:rPr>
        <w:t>Vi börjar med en kort presentation av vilka vi är och varför vi är här.</w:t>
      </w:r>
    </w:p>
    <w:p w14:paraId="26C47914" w14:textId="67D3D423" w:rsidR="003A01D2" w:rsidRDefault="003A01D2">
      <w:pPr>
        <w:rPr>
          <w:sz w:val="28"/>
          <w:szCs w:val="28"/>
        </w:rPr>
      </w:pPr>
      <w:r w:rsidRPr="001A152B">
        <w:rPr>
          <w:b/>
          <w:sz w:val="28"/>
          <w:szCs w:val="28"/>
        </w:rPr>
        <w:t>Adrian Forssander</w:t>
      </w:r>
      <w:r>
        <w:rPr>
          <w:sz w:val="28"/>
          <w:szCs w:val="28"/>
        </w:rPr>
        <w:t>, utvecklare i kommunen, deltar idag. Han leder kommunens projekt om mångkultur, språk och normmedvetenhet. Adrian har en tanke om hur vi skulle kunna använda oss av digitala verktyg för att arbeta med barnens modersmål. Han är därför med idag för att förstå hur vi arbetar och hur vi kan använda oss av varandra, t ex genom paddagogiska caféer.</w:t>
      </w:r>
    </w:p>
    <w:p w14:paraId="447E41B8" w14:textId="43CB1282" w:rsidR="00507B6A" w:rsidRPr="00507B6A" w:rsidRDefault="00507B6A">
      <w:pPr>
        <w:rPr>
          <w:b/>
          <w:sz w:val="28"/>
          <w:szCs w:val="28"/>
        </w:rPr>
      </w:pPr>
      <w:r w:rsidRPr="00507B6A">
        <w:rPr>
          <w:b/>
          <w:sz w:val="28"/>
          <w:szCs w:val="28"/>
        </w:rPr>
        <w:t>Tip(s) of the day</w:t>
      </w:r>
    </w:p>
    <w:p w14:paraId="6091DD44" w14:textId="34B672CF" w:rsidR="00507B6A" w:rsidRDefault="00507B6A">
      <w:pPr>
        <w:rPr>
          <w:sz w:val="28"/>
          <w:szCs w:val="28"/>
        </w:rPr>
      </w:pPr>
      <w:r>
        <w:rPr>
          <w:sz w:val="28"/>
          <w:szCs w:val="28"/>
        </w:rPr>
        <w:t xml:space="preserve">Camilla tipsar om att när barnen ska </w:t>
      </w:r>
      <w:r w:rsidR="009E21B7">
        <w:rPr>
          <w:sz w:val="28"/>
          <w:szCs w:val="28"/>
        </w:rPr>
        <w:t>googla kan man använda mikrofon-knappen och säga vad man söker.</w:t>
      </w:r>
    </w:p>
    <w:p w14:paraId="565F4BF6" w14:textId="2B484296" w:rsidR="009E21B7" w:rsidRDefault="009E21B7">
      <w:pPr>
        <w:rPr>
          <w:sz w:val="28"/>
          <w:szCs w:val="28"/>
        </w:rPr>
      </w:pPr>
      <w:r>
        <w:rPr>
          <w:sz w:val="28"/>
          <w:szCs w:val="28"/>
        </w:rPr>
        <w:t>Lina berättar att de har börjat arbeta med programmering. Med utgångspunkt i programmet ”Labyrint”, där de har programmerat både med hjälp av apparna Blue-bot, bee-bot, blue-bot roboten och analoga skyltar.</w:t>
      </w:r>
    </w:p>
    <w:p w14:paraId="5567288B" w14:textId="384D37C4" w:rsidR="009E21B7" w:rsidRDefault="009E21B7">
      <w:pPr>
        <w:rPr>
          <w:sz w:val="28"/>
          <w:szCs w:val="28"/>
        </w:rPr>
      </w:pPr>
      <w:r>
        <w:rPr>
          <w:sz w:val="28"/>
          <w:szCs w:val="28"/>
        </w:rPr>
        <w:t>Adrian tipsar om en app som heter Språkkistan. Det är en betalapp som har fått bra recensioner, men han inte själv hunnit testa den.</w:t>
      </w:r>
      <w:r w:rsidR="00A23552">
        <w:rPr>
          <w:sz w:val="28"/>
          <w:szCs w:val="28"/>
        </w:rPr>
        <w:t xml:space="preserve"> Hemsidan tema modersmål har mycket material riktad till förskolan.</w:t>
      </w:r>
    </w:p>
    <w:p w14:paraId="43031C6B" w14:textId="603DFAE2" w:rsidR="009E21B7" w:rsidRDefault="00A23552">
      <w:pPr>
        <w:rPr>
          <w:sz w:val="28"/>
          <w:szCs w:val="28"/>
        </w:rPr>
      </w:pPr>
      <w:r>
        <w:rPr>
          <w:sz w:val="28"/>
          <w:szCs w:val="28"/>
        </w:rPr>
        <w:t>Cloud QR är en betal-app för att skapa och läsa av QR-koder som är fri från reklam, har möjlighet att lagra ljudfiler, bilder och texter samt när man läser av en kod stannar man i appen.</w:t>
      </w:r>
    </w:p>
    <w:p w14:paraId="44CE86DE" w14:textId="73F75E03" w:rsidR="00A23552" w:rsidRDefault="00A23552">
      <w:pPr>
        <w:rPr>
          <w:sz w:val="28"/>
          <w:szCs w:val="28"/>
        </w:rPr>
      </w:pPr>
      <w:r>
        <w:rPr>
          <w:sz w:val="28"/>
          <w:szCs w:val="28"/>
        </w:rPr>
        <w:t xml:space="preserve">Kia visar hur barnen spelar Pokemon GO. Samarbete, följa kartor, lösa problem, läsa texter mm. </w:t>
      </w:r>
      <w:r w:rsidR="00E37506">
        <w:rPr>
          <w:sz w:val="28"/>
          <w:szCs w:val="28"/>
        </w:rPr>
        <w:t xml:space="preserve">Det finns många idéer om hur man skulle kunna utveckla arbetet vidare. </w:t>
      </w:r>
    </w:p>
    <w:p w14:paraId="786CAB11" w14:textId="6384E0C7" w:rsidR="00E37506" w:rsidRDefault="00E37506">
      <w:pPr>
        <w:rPr>
          <w:sz w:val="28"/>
          <w:szCs w:val="28"/>
        </w:rPr>
      </w:pPr>
      <w:r>
        <w:rPr>
          <w:sz w:val="28"/>
          <w:szCs w:val="28"/>
        </w:rPr>
        <w:t xml:space="preserve">Within, </w:t>
      </w:r>
      <w:r w:rsidR="003B7AB9">
        <w:rPr>
          <w:sz w:val="28"/>
          <w:szCs w:val="28"/>
        </w:rPr>
        <w:t>iphone-</w:t>
      </w:r>
      <w:r>
        <w:rPr>
          <w:sz w:val="28"/>
          <w:szCs w:val="28"/>
        </w:rPr>
        <w:t>app med tillhörande glasögon (finns för 49 kr på Clas Ohlsson), för att se på 3D filmer. Rolig grej! Hur kan vi använda dem?</w:t>
      </w:r>
      <w:r w:rsidR="003B7AB9">
        <w:rPr>
          <w:sz w:val="28"/>
          <w:szCs w:val="28"/>
        </w:rPr>
        <w:t xml:space="preserve"> Det skulle vara kul att testa och se hur barnen använder det och reagerar. </w:t>
      </w:r>
    </w:p>
    <w:p w14:paraId="7BB01C2A" w14:textId="7C368956" w:rsidR="003B7AB9" w:rsidRDefault="00D60BEE">
      <w:pPr>
        <w:rPr>
          <w:b/>
          <w:sz w:val="28"/>
          <w:szCs w:val="28"/>
        </w:rPr>
      </w:pPr>
      <w:r>
        <w:rPr>
          <w:b/>
          <w:sz w:val="28"/>
          <w:szCs w:val="28"/>
        </w:rPr>
        <w:t>Nya ipads</w:t>
      </w:r>
    </w:p>
    <w:p w14:paraId="533FB601" w14:textId="6FCFF607" w:rsidR="00D60BEE" w:rsidRDefault="00D60BEE">
      <w:pPr>
        <w:rPr>
          <w:sz w:val="28"/>
          <w:szCs w:val="28"/>
        </w:rPr>
      </w:pPr>
      <w:r>
        <w:rPr>
          <w:sz w:val="28"/>
          <w:szCs w:val="28"/>
        </w:rPr>
        <w:t xml:space="preserve">Alla har fått nya ipads och de är installerade. Hur fungerar det? Körsbäret upplever svårigheter med delade ipads och har valt att ha dem personliga på förskolekontot. </w:t>
      </w:r>
      <w:r w:rsidR="00060D48">
        <w:rPr>
          <w:sz w:val="28"/>
          <w:szCs w:val="28"/>
        </w:rPr>
        <w:t>Instagram går inte att köpa genom verktyget. Hur gör vi?</w:t>
      </w:r>
    </w:p>
    <w:p w14:paraId="181E6BF2" w14:textId="12D66E16" w:rsidR="00060D48" w:rsidRDefault="00060D48">
      <w:pPr>
        <w:rPr>
          <w:b/>
          <w:sz w:val="28"/>
          <w:szCs w:val="28"/>
        </w:rPr>
      </w:pPr>
      <w:r>
        <w:rPr>
          <w:b/>
          <w:sz w:val="28"/>
          <w:szCs w:val="28"/>
        </w:rPr>
        <w:t>#norrtäljedelar och bloggen</w:t>
      </w:r>
    </w:p>
    <w:p w14:paraId="474A0700" w14:textId="3A88A18F" w:rsidR="00060D48" w:rsidRDefault="00060D48">
      <w:pPr>
        <w:rPr>
          <w:sz w:val="28"/>
          <w:szCs w:val="28"/>
        </w:rPr>
      </w:pPr>
      <w:r>
        <w:rPr>
          <w:sz w:val="28"/>
          <w:szCs w:val="28"/>
        </w:rPr>
        <w:lastRenderedPageBreak/>
        <w:t xml:space="preserve">Instagram-kontot norrtaljedelar används flitigt. Kul! </w:t>
      </w:r>
      <w:r w:rsidR="007D1907">
        <w:rPr>
          <w:sz w:val="28"/>
          <w:szCs w:val="28"/>
        </w:rPr>
        <w:t>Lina skickar ut listan med vilka som har ansvar när, en gång till.</w:t>
      </w:r>
    </w:p>
    <w:p w14:paraId="26AAD008" w14:textId="67E0EC71" w:rsidR="007D1907" w:rsidRDefault="007D1907">
      <w:pPr>
        <w:rPr>
          <w:sz w:val="28"/>
          <w:szCs w:val="28"/>
        </w:rPr>
      </w:pPr>
      <w:r>
        <w:rPr>
          <w:sz w:val="28"/>
          <w:szCs w:val="28"/>
        </w:rPr>
        <w:t>Bloggen används inte alls. Vi beslutar att lägga ner den. Kia skriver ett kort avslut och hänvisar till instagram-kontot.</w:t>
      </w:r>
    </w:p>
    <w:p w14:paraId="3ADB95E6" w14:textId="058C953A" w:rsidR="007D1907" w:rsidRDefault="007D1907">
      <w:pPr>
        <w:rPr>
          <w:b/>
          <w:sz w:val="28"/>
          <w:szCs w:val="28"/>
        </w:rPr>
      </w:pPr>
      <w:r>
        <w:rPr>
          <w:b/>
          <w:sz w:val="28"/>
          <w:szCs w:val="28"/>
        </w:rPr>
        <w:t>Nästa paddagogiska café</w:t>
      </w:r>
    </w:p>
    <w:p w14:paraId="7D4582D8" w14:textId="06B91291" w:rsidR="007D1907" w:rsidRDefault="007D1907">
      <w:pPr>
        <w:rPr>
          <w:sz w:val="28"/>
          <w:szCs w:val="28"/>
        </w:rPr>
      </w:pPr>
      <w:r>
        <w:rPr>
          <w:sz w:val="28"/>
          <w:szCs w:val="28"/>
        </w:rPr>
        <w:t>Norrtälje östra förskoleområdet håller i det. Det kommer vara fyra olika worksshops på alla avdelningar på Körsbäret</w:t>
      </w:r>
      <w:r w:rsidR="00B04CD3">
        <w:rPr>
          <w:sz w:val="28"/>
          <w:szCs w:val="28"/>
        </w:rPr>
        <w:t xml:space="preserve"> den 22 september</w:t>
      </w:r>
      <w:r>
        <w:rPr>
          <w:sz w:val="28"/>
          <w:szCs w:val="28"/>
        </w:rPr>
        <w:t>. Det blir Kuben</w:t>
      </w:r>
      <w:r w:rsidR="00B04CD3">
        <w:rPr>
          <w:sz w:val="28"/>
          <w:szCs w:val="28"/>
        </w:rPr>
        <w:t xml:space="preserve"> som iscensättare, pokemon go, programmering och Virutal Reallity</w:t>
      </w:r>
      <w:r>
        <w:rPr>
          <w:sz w:val="28"/>
          <w:szCs w:val="28"/>
        </w:rPr>
        <w:t>. Hoppas många kommer!</w:t>
      </w:r>
      <w:r w:rsidR="00B04CD3">
        <w:rPr>
          <w:sz w:val="28"/>
          <w:szCs w:val="28"/>
        </w:rPr>
        <w:t xml:space="preserve"> Både grundskolan, gymnasiesärskolan och privata förskolor har visat intresse för att delta.</w:t>
      </w:r>
    </w:p>
    <w:p w14:paraId="050A086A" w14:textId="37FC7C0F" w:rsidR="00B04CD3" w:rsidRDefault="00B04CD3">
      <w:pPr>
        <w:rPr>
          <w:sz w:val="28"/>
          <w:szCs w:val="28"/>
        </w:rPr>
      </w:pPr>
      <w:r>
        <w:rPr>
          <w:sz w:val="28"/>
          <w:szCs w:val="28"/>
        </w:rPr>
        <w:t>I mitten av terminen är det tänkt att det ska vara ett paddagogiskt café i Hallstavik och Rimbo västra. I Hallstavik kommer vi att ställa in det. I Rimbo kommer Adrian att hålla i det med fokus på modersmål. Datum kommer senare.</w:t>
      </w:r>
    </w:p>
    <w:p w14:paraId="6C3028BC" w14:textId="35E0CE34" w:rsidR="004F15FD" w:rsidRDefault="004F15FD">
      <w:pPr>
        <w:rPr>
          <w:b/>
          <w:sz w:val="28"/>
          <w:szCs w:val="28"/>
        </w:rPr>
      </w:pPr>
      <w:r>
        <w:rPr>
          <w:b/>
          <w:sz w:val="28"/>
          <w:szCs w:val="28"/>
        </w:rPr>
        <w:t>Förskolechef</w:t>
      </w:r>
      <w:r w:rsidR="001A152B">
        <w:rPr>
          <w:b/>
          <w:sz w:val="28"/>
          <w:szCs w:val="28"/>
        </w:rPr>
        <w:t>s</w:t>
      </w:r>
      <w:r>
        <w:rPr>
          <w:b/>
          <w:sz w:val="28"/>
          <w:szCs w:val="28"/>
        </w:rPr>
        <w:t>gruppen</w:t>
      </w:r>
    </w:p>
    <w:p w14:paraId="554853E8" w14:textId="75F92F3E" w:rsidR="004F15FD" w:rsidRDefault="004F15FD">
      <w:pPr>
        <w:rPr>
          <w:sz w:val="28"/>
          <w:szCs w:val="28"/>
        </w:rPr>
      </w:pPr>
      <w:r>
        <w:rPr>
          <w:sz w:val="28"/>
          <w:szCs w:val="28"/>
        </w:rPr>
        <w:t xml:space="preserve">Det är mycket frågor runt digitala verktyg. </w:t>
      </w:r>
    </w:p>
    <w:p w14:paraId="73964D9D" w14:textId="48760EE3" w:rsidR="004F15FD" w:rsidRDefault="004F15FD">
      <w:pPr>
        <w:rPr>
          <w:sz w:val="28"/>
          <w:szCs w:val="28"/>
        </w:rPr>
      </w:pPr>
      <w:r>
        <w:rPr>
          <w:sz w:val="28"/>
          <w:szCs w:val="28"/>
        </w:rPr>
        <w:t>Tidigare upphandling av lärplattform gick i stöpet. Vi saknar ett verktyg och vill ha hjälp med vad det är vi vill ha. Närvarohantering, flöde till vårdnadshavare… Vad vill vi ha? Vilka behov finns för förskolan? Henrik och Britt-Marie skapar ett</w:t>
      </w:r>
      <w:r w:rsidR="00A2227B">
        <w:rPr>
          <w:sz w:val="28"/>
          <w:szCs w:val="28"/>
        </w:rPr>
        <w:t xml:space="preserve"> dokument i vår office365-grupp där vi alla kan skriva. Fortsatt diskussion nästa möte.</w:t>
      </w:r>
    </w:p>
    <w:p w14:paraId="74260649" w14:textId="34D2BADD" w:rsidR="001A152B" w:rsidRDefault="001A152B">
      <w:pPr>
        <w:rPr>
          <w:b/>
          <w:sz w:val="28"/>
          <w:szCs w:val="28"/>
        </w:rPr>
      </w:pPr>
      <w:r>
        <w:rPr>
          <w:b/>
          <w:sz w:val="28"/>
          <w:szCs w:val="28"/>
        </w:rPr>
        <w:t>Övrigt</w:t>
      </w:r>
    </w:p>
    <w:p w14:paraId="135772E6" w14:textId="45C8D709" w:rsidR="001A152B" w:rsidRDefault="001A152B">
      <w:pPr>
        <w:rPr>
          <w:sz w:val="28"/>
          <w:szCs w:val="28"/>
        </w:rPr>
      </w:pPr>
      <w:r>
        <w:rPr>
          <w:sz w:val="28"/>
          <w:szCs w:val="28"/>
        </w:rPr>
        <w:t>Vårt nästa möte är flyttat till den 6 oktober.</w:t>
      </w:r>
    </w:p>
    <w:p w14:paraId="44EE3FA6" w14:textId="1A9D98ED" w:rsidR="001A152B" w:rsidRDefault="001A152B">
      <w:pPr>
        <w:rPr>
          <w:sz w:val="28"/>
          <w:szCs w:val="28"/>
        </w:rPr>
      </w:pPr>
      <w:r>
        <w:rPr>
          <w:sz w:val="28"/>
          <w:szCs w:val="28"/>
        </w:rPr>
        <w:t>NoK har öppnat ett nytt stafett-konto som heter ”jobbainorrtalje” där man får följa olika roller i kommunen. Nästa vecka får vi följa Anki.</w:t>
      </w:r>
    </w:p>
    <w:p w14:paraId="2B0072B9" w14:textId="0DCB21FF" w:rsidR="00F508AE" w:rsidRPr="004F15FD" w:rsidRDefault="00F508AE">
      <w:pPr>
        <w:rPr>
          <w:sz w:val="28"/>
          <w:szCs w:val="28"/>
        </w:rPr>
      </w:pPr>
      <w:r>
        <w:rPr>
          <w:sz w:val="28"/>
          <w:szCs w:val="28"/>
        </w:rPr>
        <w:t>Vi lägger upp minnesanteckningarna både på hemsidan och i gruppen på o365.</w:t>
      </w:r>
      <w:bookmarkStart w:id="0" w:name="_GoBack"/>
      <w:bookmarkEnd w:id="0"/>
    </w:p>
    <w:p w14:paraId="25464A99" w14:textId="77777777" w:rsidR="00B04CD3" w:rsidRPr="003A01D2" w:rsidRDefault="00B04CD3">
      <w:pPr>
        <w:rPr>
          <w:sz w:val="28"/>
          <w:szCs w:val="28"/>
        </w:rPr>
      </w:pPr>
    </w:p>
    <w:sectPr w:rsidR="00B04CD3" w:rsidRPr="003A0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D2"/>
    <w:rsid w:val="00060D48"/>
    <w:rsid w:val="001A152B"/>
    <w:rsid w:val="003A01D2"/>
    <w:rsid w:val="003B7AB9"/>
    <w:rsid w:val="004F15FD"/>
    <w:rsid w:val="00507B6A"/>
    <w:rsid w:val="007D1907"/>
    <w:rsid w:val="009E21B7"/>
    <w:rsid w:val="00A2227B"/>
    <w:rsid w:val="00A23552"/>
    <w:rsid w:val="00B04CD3"/>
    <w:rsid w:val="00D60BEE"/>
    <w:rsid w:val="00E37506"/>
    <w:rsid w:val="00EC41B5"/>
    <w:rsid w:val="00F508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363C"/>
  <w15:chartTrackingRefBased/>
  <w15:docId w15:val="{9160B16C-D6D6-4C8C-9CB6-7B7E2D1C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549</Words>
  <Characters>2911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Jakobsson</dc:creator>
  <cp:keywords/>
  <dc:description/>
  <cp:lastModifiedBy>Lina Jakobsson</cp:lastModifiedBy>
  <cp:revision>3</cp:revision>
  <dcterms:created xsi:type="dcterms:W3CDTF">2016-09-08T11:35:00Z</dcterms:created>
  <dcterms:modified xsi:type="dcterms:W3CDTF">2016-09-08T13:28:00Z</dcterms:modified>
</cp:coreProperties>
</file>